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C9DF" w14:textId="77777777"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14:paraId="4B6F3F10" w14:textId="77777777"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14:paraId="05D3147E" w14:textId="6068C76A" w:rsidR="000E7C08" w:rsidRPr="00D31F27" w:rsidRDefault="00A51C6A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</w:t>
      </w:r>
      <w:r w:rsidR="00A10FAC" w:rsidRPr="002A530F"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  <w:lang w:val="kk-KZ"/>
        </w:rPr>
        <w:t>-202</w:t>
      </w:r>
      <w:r w:rsidR="00A10FAC" w:rsidRPr="002A530F">
        <w:rPr>
          <w:b/>
          <w:sz w:val="20"/>
          <w:szCs w:val="20"/>
          <w:lang w:val="kk-KZ"/>
        </w:rPr>
        <w:t xml:space="preserve">2 </w:t>
      </w:r>
      <w:r>
        <w:rPr>
          <w:b/>
          <w:sz w:val="20"/>
          <w:szCs w:val="20"/>
          <w:lang w:val="kk-KZ"/>
        </w:rPr>
        <w:t xml:space="preserve">оқу жылының </w:t>
      </w:r>
      <w:r w:rsidRPr="00B53228">
        <w:rPr>
          <w:b/>
          <w:sz w:val="20"/>
          <w:szCs w:val="20"/>
          <w:lang w:val="kk-KZ"/>
        </w:rPr>
        <w:t xml:space="preserve">көктемгі </w:t>
      </w:r>
      <w:r w:rsidR="000E7C08" w:rsidRPr="00D31F27">
        <w:rPr>
          <w:b/>
          <w:sz w:val="20"/>
          <w:szCs w:val="20"/>
          <w:lang w:val="kk-KZ"/>
        </w:rPr>
        <w:t>семестрі</w:t>
      </w:r>
    </w:p>
    <w:p w14:paraId="0DC5EAC9" w14:textId="77777777"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DB541F" w14:paraId="0C2AA709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CDFA8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D2A8A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5C95F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B282A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0A740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D33D8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14:paraId="5751461B" w14:textId="7777777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B545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1054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2E73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2B3A3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26774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Практ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b/>
                <w:sz w:val="20"/>
                <w:szCs w:val="20"/>
              </w:rPr>
              <w:t>сабақтар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7B4EB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Зерт</w:t>
            </w:r>
            <w:proofErr w:type="spellEnd"/>
            <w:r w:rsidRPr="00D31F27">
              <w:rPr>
                <w:b/>
                <w:sz w:val="20"/>
                <w:szCs w:val="20"/>
              </w:rPr>
              <w:t>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464E0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C67B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14:paraId="202664F4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6973" w14:textId="77777777" w:rsidR="0026422A" w:rsidRDefault="0026422A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F095358" w14:textId="77777777" w:rsidR="000E7C08" w:rsidRPr="0026422A" w:rsidRDefault="0026422A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TP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211</w:t>
            </w:r>
          </w:p>
          <w:p w14:paraId="63CF2664" w14:textId="77777777" w:rsidR="0026422A" w:rsidRPr="0026422A" w:rsidRDefault="0026422A" w:rsidP="0026422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B8DA" w14:textId="57E05DFF" w:rsidR="000E7C08" w:rsidRPr="00D31F27" w:rsidRDefault="00DB541F" w:rsidP="004A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541F">
              <w:rPr>
                <w:rFonts w:eastAsia="SimSun"/>
                <w:sz w:val="20"/>
                <w:szCs w:val="20"/>
                <w:lang w:val="kk-KZ"/>
              </w:rPr>
              <w:t>Жеке аудару теориясы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3399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B885B75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29806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2FD4A5" w14:textId="77777777" w:rsidR="000E7C08" w:rsidRPr="00D31F27" w:rsidRDefault="00A51C6A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DA6FE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6FC2B13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0D58B5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110BAB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78E3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9F672B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45BA22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027834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322A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55D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30F81E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AAB56A9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288157" w14:textId="77777777" w:rsidR="000E7C08" w:rsidRPr="00D31F27" w:rsidRDefault="00A51C6A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A851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A410BC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229F97" w14:textId="77777777"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512C8A" w14:textId="77777777" w:rsidR="000E7C08" w:rsidRPr="00D31F27" w:rsidRDefault="00A51C6A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0E7C08" w:rsidRPr="00D31F27" w14:paraId="0168C1A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AEAB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31F27">
              <w:rPr>
                <w:b/>
                <w:sz w:val="20"/>
                <w:szCs w:val="20"/>
              </w:rPr>
              <w:t>туралы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E7C08" w:rsidRPr="00D31F27" w14:paraId="12BF4C1E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9A398" w14:textId="77777777"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D116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</w:t>
            </w:r>
            <w:proofErr w:type="spellStart"/>
            <w:r w:rsidRPr="00D31F2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40A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0815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D70E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3496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14:paraId="63145286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C47C" w14:textId="77777777"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14:paraId="23999B9F" w14:textId="77777777" w:rsidR="00D31F27" w:rsidRPr="00CF5C2F" w:rsidRDefault="006E7EE9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D40545">
              <w:rPr>
                <w:rFonts w:eastAsiaTheme="minorEastAsia"/>
                <w:lang w:val="kk-KZ" w:eastAsia="zh-CN"/>
              </w:rPr>
              <w:t>Интернетті пайдалану (электронды түрде</w:t>
            </w:r>
            <w:r w:rsidRPr="006E7EE9">
              <w:rPr>
                <w:rFonts w:eastAsiaTheme="minorEastAsia"/>
                <w:lang w:val="kk-KZ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DCAE" w14:textId="77777777"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6465E8B5" w14:textId="77777777"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349D5E5E" w14:textId="77777777"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043C" w14:textId="77777777"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10C11B3C" w14:textId="77777777" w:rsidR="00D31F27" w:rsidRPr="00CF5C2F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16E" w14:textId="77777777"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117D" w14:textId="77777777"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55D1AACC" w14:textId="77777777"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2B66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14:paraId="6D97D958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7579F762" w14:textId="77777777"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D31F27" w14:paraId="6B741F86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EDC7D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9E9" w14:textId="77777777"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F29D2" w14:textId="77777777"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14:paraId="6F61004B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A4765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E74E" w14:textId="77777777"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473F" w14:textId="77777777"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14:paraId="3AE725E3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5373A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130" w14:textId="77777777"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5E51" w14:textId="77777777"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0A554D9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14:paraId="44B90306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4EB6F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Курстың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8B5E735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14:paraId="4F643919" w14:textId="77777777" w:rsidTr="004A031A">
        <w:tc>
          <w:tcPr>
            <w:tcW w:w="1872" w:type="dxa"/>
            <w:shd w:val="clear" w:color="auto" w:fill="auto"/>
          </w:tcPr>
          <w:p w14:paraId="4573908E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D7D692E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F39027F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5921947B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84A246C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</w:t>
            </w:r>
            <w:proofErr w:type="spellStart"/>
            <w:r w:rsidRPr="00D31F27">
              <w:rPr>
                <w:sz w:val="20"/>
                <w:szCs w:val="20"/>
              </w:rPr>
              <w:t>әрбір</w:t>
            </w:r>
            <w:proofErr w:type="spellEnd"/>
            <w:r w:rsidRPr="00D31F27">
              <w:rPr>
                <w:sz w:val="20"/>
                <w:szCs w:val="20"/>
              </w:rPr>
              <w:t xml:space="preserve"> ОН-</w:t>
            </w:r>
            <w:proofErr w:type="spellStart"/>
            <w:r w:rsidRPr="00D31F27">
              <w:rPr>
                <w:sz w:val="20"/>
                <w:szCs w:val="20"/>
              </w:rPr>
              <w:t>ге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кемінде</w:t>
            </w:r>
            <w:proofErr w:type="spellEnd"/>
            <w:r w:rsidRPr="00D31F27">
              <w:rPr>
                <w:sz w:val="20"/>
                <w:szCs w:val="20"/>
              </w:rPr>
              <w:t xml:space="preserve"> 2 индикатор)</w:t>
            </w:r>
          </w:p>
        </w:tc>
      </w:tr>
      <w:tr w:rsidR="00D31F27" w:rsidRPr="00DB541F" w14:paraId="445569F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2EF4348" w14:textId="77777777"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F5302">
              <w:rPr>
                <w:sz w:val="20"/>
                <w:szCs w:val="20"/>
              </w:rPr>
              <w:t>Пәннің</w:t>
            </w:r>
            <w:proofErr w:type="spellEnd"/>
            <w:r w:rsidRPr="001F5302">
              <w:rPr>
                <w:sz w:val="20"/>
                <w:szCs w:val="20"/>
              </w:rPr>
              <w:t xml:space="preserve"> </w:t>
            </w:r>
            <w:proofErr w:type="spellStart"/>
            <w:r w:rsidRPr="001F5302">
              <w:rPr>
                <w:sz w:val="20"/>
                <w:szCs w:val="20"/>
              </w:rPr>
              <w:t>мақсаты</w:t>
            </w:r>
            <w:proofErr w:type="spellEnd"/>
            <w:r w:rsidRPr="001F5302">
              <w:rPr>
                <w:sz w:val="20"/>
                <w:szCs w:val="20"/>
              </w:rPr>
              <w:t xml:space="preserve">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аударма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процесінде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лингвистикалық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бірліктерді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түрлендіру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жолдары</w:t>
            </w:r>
            <w:proofErr w:type="spellEnd"/>
            <w:r w:rsidRPr="000A0C2D">
              <w:rPr>
                <w:sz w:val="20"/>
                <w:szCs w:val="20"/>
              </w:rPr>
              <w:t xml:space="preserve">, </w:t>
            </w:r>
            <w:proofErr w:type="spellStart"/>
            <w:r w:rsidRPr="000A0C2D">
              <w:rPr>
                <w:sz w:val="20"/>
                <w:szCs w:val="20"/>
              </w:rPr>
              <w:t>құралдары</w:t>
            </w:r>
            <w:proofErr w:type="spellEnd"/>
            <w:r w:rsidRPr="000A0C2D">
              <w:rPr>
                <w:sz w:val="20"/>
                <w:szCs w:val="20"/>
              </w:rPr>
              <w:t xml:space="preserve"> мен </w:t>
            </w:r>
            <w:proofErr w:type="spellStart"/>
            <w:r w:rsidRPr="000A0C2D">
              <w:rPr>
                <w:sz w:val="20"/>
                <w:szCs w:val="20"/>
              </w:rPr>
              <w:t>тәсілдері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туралы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түсінік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қалыптастыру</w:t>
            </w:r>
            <w:proofErr w:type="spellEnd"/>
            <w:r w:rsidRPr="000A0C2D">
              <w:rPr>
                <w:sz w:val="20"/>
                <w:szCs w:val="20"/>
              </w:rPr>
              <w:t xml:space="preserve">; </w:t>
            </w:r>
            <w:proofErr w:type="spellStart"/>
            <w:r w:rsidRPr="000A0C2D">
              <w:rPr>
                <w:sz w:val="20"/>
                <w:szCs w:val="20"/>
              </w:rPr>
              <w:t>шығыс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 w:rsidRPr="000A0C2D">
              <w:rPr>
                <w:sz w:val="20"/>
                <w:szCs w:val="20"/>
              </w:rPr>
              <w:t>тілінен</w:t>
            </w:r>
            <w:proofErr w:type="spellEnd"/>
            <w:r w:rsidRPr="000A0C2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аудару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FF4FAC5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34453AB3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14:paraId="5EE9A46A" w14:textId="77777777"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DB541F" w14:paraId="3579D525" w14:textId="77777777" w:rsidTr="004A031A">
        <w:tc>
          <w:tcPr>
            <w:tcW w:w="1872" w:type="dxa"/>
            <w:vMerge/>
            <w:shd w:val="clear" w:color="auto" w:fill="auto"/>
          </w:tcPr>
          <w:p w14:paraId="1BCF4BC7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A9ACE5B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1FEB7AB0" w14:textId="77777777"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14:paraId="27CE6EB5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DB541F" w14:paraId="078022C1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DF2B98C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3C4DFD1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32CB11FE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37E188A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DB541F" w14:paraId="145D9E14" w14:textId="77777777" w:rsidTr="004A031A">
        <w:tc>
          <w:tcPr>
            <w:tcW w:w="1872" w:type="dxa"/>
            <w:vMerge/>
            <w:shd w:val="clear" w:color="auto" w:fill="auto"/>
          </w:tcPr>
          <w:p w14:paraId="59C1F791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1434B06" w14:textId="77777777"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0DA1D463" w14:textId="77777777"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DB541F" w14:paraId="38E73FEF" w14:textId="77777777" w:rsidTr="004A031A">
        <w:tc>
          <w:tcPr>
            <w:tcW w:w="1872" w:type="dxa"/>
            <w:vMerge/>
            <w:shd w:val="clear" w:color="auto" w:fill="auto"/>
          </w:tcPr>
          <w:p w14:paraId="66862883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3CD1779" w14:textId="77777777"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E0A5214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14:paraId="5CFB89ED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DB541F" w14:paraId="6AB6B1FC" w14:textId="77777777" w:rsidTr="004A031A">
        <w:tc>
          <w:tcPr>
            <w:tcW w:w="1872" w:type="dxa"/>
            <w:shd w:val="clear" w:color="auto" w:fill="auto"/>
          </w:tcPr>
          <w:p w14:paraId="1A8C90D0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D9C3F00" w14:textId="77777777"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0E29A8C3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14:paraId="6F3BF86F" w14:textId="77777777"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14:paraId="109B500E" w14:textId="7777777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6ED88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6435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="00A51C6A">
              <w:rPr>
                <w:sz w:val="20"/>
                <w:szCs w:val="20"/>
                <w:lang w:val="en-US"/>
              </w:rPr>
              <w:t>OPDP</w:t>
            </w:r>
            <w:r w:rsidR="00F47B71">
              <w:rPr>
                <w:sz w:val="20"/>
                <w:szCs w:val="20"/>
                <w:lang w:val="kk-KZ"/>
              </w:rPr>
              <w:t>) Аудармашының кәсібй қызымет негіздері</w:t>
            </w:r>
          </w:p>
          <w:p w14:paraId="35080B03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14:paraId="5BF8534C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D405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A0BB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="00A51C6A">
              <w:rPr>
                <w:sz w:val="20"/>
                <w:szCs w:val="20"/>
                <w:lang w:val="en-US"/>
              </w:rPr>
              <w:t>PPP3304</w:t>
            </w:r>
            <w:r w:rsidR="00F47B71">
              <w:rPr>
                <w:sz w:val="20"/>
                <w:szCs w:val="20"/>
                <w:lang w:val="kk-KZ"/>
              </w:rPr>
              <w:t xml:space="preserve">) Жазбаша </w:t>
            </w:r>
            <w:r w:rsidRPr="00D31F27">
              <w:rPr>
                <w:sz w:val="20"/>
                <w:szCs w:val="20"/>
                <w:lang w:val="kk-KZ"/>
              </w:rPr>
              <w:t xml:space="preserve"> аударма практикасы </w:t>
            </w:r>
          </w:p>
          <w:p w14:paraId="6F16E266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14:paraId="321C314A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06858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DABA" w14:textId="77777777"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14:paraId="3506D47B" w14:textId="77777777"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14:paraId="62125463" w14:textId="77777777"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743C54C5" w14:textId="77777777"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498CFE9B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ҰУ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баспасы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, 2012 ж</w:t>
            </w:r>
          </w:p>
          <w:p w14:paraId="41104FA8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испр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– М.: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КомКнига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2006. – 160 с. </w:t>
            </w:r>
          </w:p>
          <w:p w14:paraId="29CCC795" w14:textId="77777777"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Бархударов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Л. С. Язык и перевод: Вопросы общей и частой теории перевода / Л. С. </w:t>
            </w:r>
            <w:proofErr w:type="spellStart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Бархударов</w:t>
            </w:r>
            <w:proofErr w:type="spellEnd"/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>Интернет-</w:t>
            </w:r>
            <w:proofErr w:type="spellStart"/>
            <w:r w:rsidR="000E7C08" w:rsidRPr="00D31F27">
              <w:rPr>
                <w:rFonts w:ascii="Times New Roman" w:hAnsi="Times New Roman"/>
                <w:sz w:val="20"/>
                <w:szCs w:val="20"/>
              </w:rPr>
              <w:t>ресурстары</w:t>
            </w:r>
            <w:proofErr w:type="spellEnd"/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30117A05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14:paraId="2982D1F5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14:paraId="1ABD6A11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тәртіп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мінез-құлық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ережесі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6F9ABB48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Әр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аудиториялық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сабаққа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төменде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көрсетілген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тізбеге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ерте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яғни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дер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кезінде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дайындалуыңыз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керек.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Тапсырманы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даярлау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тақырып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талқыланатын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аудиториялық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сабаққа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дейін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аяқталуы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E0FA056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Тапсырылған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СӨЖ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аптадан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кейін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де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қабылданады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бірақ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50%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төмендетіледі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886BB5D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Midterm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Exam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ауызша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жазбаша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түрінде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қабылданады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CEBA7F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CD5809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 xml:space="preserve">Семинар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тапсырмалары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СӨЖ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өзбетінше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шығармашылық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сипатта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орындалуы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керек;</w:t>
            </w:r>
          </w:p>
          <w:p w14:paraId="55B1F9C4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Плагиатқа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жол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бермеу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шпаргалка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қолданбау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білімді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бақылаудың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барлық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кезеңдерінде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көшіруге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жол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бермеу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7C7ABF2" w14:textId="77777777"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Мүмкіндігі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шектеулі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студенттер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кеңестік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көмекті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2010zere @gmail.com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почта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арқылы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алуларына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sz w:val="20"/>
                <w:szCs w:val="20"/>
              </w:rPr>
              <w:t>болады</w:t>
            </w:r>
            <w:proofErr w:type="spellEnd"/>
            <w:r w:rsidRPr="00D31F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7E9BBD92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14:paraId="44A7DD47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47423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курстың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8445A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тәртіп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</w:p>
          <w:p w14:paraId="0052D7D0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Барлық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білім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алушылар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тіркелу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қажет</w:t>
            </w:r>
            <w:proofErr w:type="spellEnd"/>
            <w:r w:rsidRPr="00D31F2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D31F27">
              <w:rPr>
                <w:sz w:val="20"/>
                <w:szCs w:val="20"/>
              </w:rPr>
              <w:t>модул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D31F27">
              <w:rPr>
                <w:sz w:val="20"/>
                <w:szCs w:val="20"/>
              </w:rPr>
              <w:t>дерін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өту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мерзімі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пәнді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оқыту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кестесіне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сәйкес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мүлтіксіз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сақталуы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тиіс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  <w:p w14:paraId="052DF300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D31F27">
              <w:rPr>
                <w:sz w:val="20"/>
                <w:szCs w:val="20"/>
              </w:rPr>
              <w:t>Дедлайндарды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сақтамау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D31F27">
              <w:rPr>
                <w:sz w:val="20"/>
                <w:szCs w:val="20"/>
              </w:rPr>
              <w:t>ды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жоғалуына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әкеледі</w:t>
            </w:r>
            <w:proofErr w:type="spellEnd"/>
            <w:r w:rsidRPr="00D31F27">
              <w:rPr>
                <w:sz w:val="20"/>
                <w:szCs w:val="20"/>
              </w:rPr>
              <w:t xml:space="preserve">! </w:t>
            </w:r>
            <w:proofErr w:type="spellStart"/>
            <w:r w:rsidRPr="00D31F27">
              <w:rPr>
                <w:sz w:val="20"/>
                <w:szCs w:val="20"/>
              </w:rPr>
              <w:t>Әрбір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тапсырманың</w:t>
            </w:r>
            <w:proofErr w:type="spellEnd"/>
            <w:r w:rsidRPr="00D31F27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D31F27">
              <w:rPr>
                <w:sz w:val="20"/>
                <w:szCs w:val="20"/>
              </w:rPr>
              <w:t>оқу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курсының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мазмұнын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жүзеге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асыру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күнтізбесінде</w:t>
            </w:r>
            <w:proofErr w:type="spellEnd"/>
            <w:r w:rsidRPr="00D31F27">
              <w:rPr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sz w:val="20"/>
                <w:szCs w:val="20"/>
              </w:rPr>
              <w:t>кестесінде</w:t>
            </w:r>
            <w:proofErr w:type="spellEnd"/>
            <w:r w:rsidRPr="00D31F27">
              <w:rPr>
                <w:sz w:val="20"/>
                <w:szCs w:val="20"/>
              </w:rPr>
              <w:t xml:space="preserve">), </w:t>
            </w:r>
            <w:proofErr w:type="spellStart"/>
            <w:r w:rsidRPr="00D31F27">
              <w:rPr>
                <w:sz w:val="20"/>
                <w:szCs w:val="20"/>
              </w:rPr>
              <w:t>сондай-ақ</w:t>
            </w:r>
            <w:proofErr w:type="spellEnd"/>
            <w:r w:rsidRPr="00D31F27">
              <w:rPr>
                <w:sz w:val="20"/>
                <w:szCs w:val="20"/>
              </w:rPr>
              <w:t xml:space="preserve"> ЖООК-та </w:t>
            </w:r>
            <w:proofErr w:type="spellStart"/>
            <w:r w:rsidRPr="00D31F27">
              <w:rPr>
                <w:sz w:val="20"/>
                <w:szCs w:val="20"/>
              </w:rPr>
              <w:t>көрсетілген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  <w:p w14:paraId="4ECFEF76" w14:textId="77777777"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A226D61" w14:textId="77777777"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D31F2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D31F2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D31F27">
              <w:rPr>
                <w:bCs/>
                <w:sz w:val="20"/>
                <w:szCs w:val="20"/>
              </w:rPr>
              <w:t>өзіндік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31F2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сипатта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Cs/>
                <w:sz w:val="20"/>
                <w:szCs w:val="20"/>
              </w:rPr>
              <w:t>болуы</w:t>
            </w:r>
            <w:proofErr w:type="spellEnd"/>
            <w:r w:rsidRPr="00D31F27">
              <w:rPr>
                <w:bCs/>
                <w:sz w:val="20"/>
                <w:szCs w:val="20"/>
              </w:rPr>
              <w:t xml:space="preserve"> керек.</w:t>
            </w:r>
          </w:p>
          <w:p w14:paraId="35CAD7F6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1CBDB46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proofErr w:type="spellStart"/>
            <w:r w:rsidRPr="00D31F27">
              <w:rPr>
                <w:sz w:val="20"/>
                <w:szCs w:val="20"/>
              </w:rPr>
              <w:t>Мүмкіндігі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шектеулі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студенттер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proofErr w:type="spellStart"/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proofErr w:type="spellEnd"/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proofErr w:type="spellStart"/>
            <w:proofErr w:type="gramStart"/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proofErr w:type="spellEnd"/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proofErr w:type="gramEnd"/>
            <w:r w:rsidRPr="00D31F27">
              <w:rPr>
                <w:sz w:val="20"/>
                <w:szCs w:val="20"/>
              </w:rPr>
              <w:t>-</w:t>
            </w:r>
            <w:proofErr w:type="spellStart"/>
            <w:r w:rsidRPr="00D31F27">
              <w:rPr>
                <w:sz w:val="20"/>
                <w:szCs w:val="20"/>
              </w:rPr>
              <w:t>мекенжай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бойынша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консультациялық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көмек</w:t>
            </w:r>
            <w:proofErr w:type="spellEnd"/>
            <w:r w:rsidRPr="00D31F27">
              <w:rPr>
                <w:sz w:val="20"/>
                <w:szCs w:val="20"/>
              </w:rPr>
              <w:t xml:space="preserve"> ала </w:t>
            </w:r>
            <w:proofErr w:type="spellStart"/>
            <w:r w:rsidRPr="00D31F27">
              <w:rPr>
                <w:sz w:val="20"/>
                <w:szCs w:val="20"/>
              </w:rPr>
              <w:t>алады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14:paraId="02CAFBA0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C641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және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A72C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31F27">
              <w:rPr>
                <w:sz w:val="20"/>
                <w:szCs w:val="20"/>
              </w:rPr>
              <w:t>дескрипторларға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сәйкес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оқыту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нәтижелерін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sz w:val="20"/>
                <w:szCs w:val="20"/>
              </w:rPr>
              <w:t>аралық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бақылау</w:t>
            </w:r>
            <w:proofErr w:type="spellEnd"/>
            <w:r w:rsidRPr="00D31F27">
              <w:rPr>
                <w:sz w:val="20"/>
                <w:szCs w:val="20"/>
              </w:rPr>
              <w:t xml:space="preserve"> мен </w:t>
            </w:r>
            <w:proofErr w:type="spellStart"/>
            <w:r w:rsidRPr="00D31F27">
              <w:rPr>
                <w:sz w:val="20"/>
                <w:szCs w:val="20"/>
              </w:rPr>
              <w:t>емтихандарда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құзыреттіліктің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қалыптасуын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тексеру</w:t>
            </w:r>
            <w:proofErr w:type="spellEnd"/>
            <w:r w:rsidRPr="00D31F27">
              <w:rPr>
                <w:sz w:val="20"/>
                <w:szCs w:val="20"/>
              </w:rPr>
              <w:t>).</w:t>
            </w:r>
          </w:p>
          <w:p w14:paraId="54740AB1" w14:textId="77777777"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proofErr w:type="spellStart"/>
            <w:r w:rsidRPr="00D31F27">
              <w:rPr>
                <w:b/>
                <w:sz w:val="20"/>
                <w:szCs w:val="20"/>
              </w:rPr>
              <w:t>Жиынтық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b/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31F27">
              <w:rPr>
                <w:sz w:val="20"/>
                <w:szCs w:val="20"/>
              </w:rPr>
              <w:t>аудиториядағы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D31F27">
              <w:rPr>
                <w:sz w:val="20"/>
                <w:szCs w:val="20"/>
              </w:rPr>
              <w:t>жұмыстың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белсенділігін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; </w:t>
            </w:r>
            <w:proofErr w:type="spellStart"/>
            <w:r w:rsidRPr="00D31F27">
              <w:rPr>
                <w:sz w:val="20"/>
                <w:szCs w:val="20"/>
              </w:rPr>
              <w:t>орындалған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тапсырманы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>.</w:t>
            </w:r>
          </w:p>
        </w:tc>
      </w:tr>
    </w:tbl>
    <w:p w14:paraId="4023DC00" w14:textId="77777777" w:rsidR="000E7C08" w:rsidRPr="00D31F27" w:rsidRDefault="000E7C08" w:rsidP="000E7C08">
      <w:pPr>
        <w:rPr>
          <w:b/>
          <w:sz w:val="20"/>
          <w:szCs w:val="20"/>
        </w:rPr>
      </w:pPr>
    </w:p>
    <w:p w14:paraId="3ABBD2A8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D31F27">
        <w:rPr>
          <w:b/>
          <w:sz w:val="20"/>
          <w:szCs w:val="20"/>
        </w:rPr>
        <w:t>кестесі</w:t>
      </w:r>
      <w:proofErr w:type="spellEnd"/>
      <w:r w:rsidRPr="00D31F2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14:paraId="46B4FC09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D3BAA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D149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79FE8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5E92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EF856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A0EF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Ең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жоғары</w:t>
            </w:r>
            <w:proofErr w:type="spellEnd"/>
            <w:r w:rsidRPr="00D31F2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B250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Білімді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бағалау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формасы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82F6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proofErr w:type="spellStart"/>
            <w:r w:rsidRPr="00D31F27">
              <w:rPr>
                <w:sz w:val="20"/>
                <w:szCs w:val="20"/>
              </w:rPr>
              <w:t>Сабақты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өткізу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түрі</w:t>
            </w:r>
            <w:proofErr w:type="spellEnd"/>
            <w:r w:rsidRPr="00D31F27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2835AD34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14:paraId="5C5CF6AF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265C1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69FD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6CB" w:rsidRPr="00A646CB" w14:paraId="19BF4528" w14:textId="77777777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875D" w14:textId="77777777"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7905FB49" w14:textId="77777777"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60D23" w14:textId="77777777"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2EE07" w14:textId="77777777"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625531" w14:textId="77777777"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F9B0" w14:textId="77777777"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BA51" w14:textId="77777777" w:rsidR="00A646CB" w:rsidRPr="00881C3F" w:rsidRDefault="00881C3F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D8620" w14:textId="77777777"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66B4FD00" w14:textId="7777777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C69A" w14:textId="77777777"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1FEBEF31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3FE32" w14:textId="77777777"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BA460" w14:textId="77777777"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5DB30B" w14:textId="77777777"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815D" w14:textId="77777777"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1C65B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37324" w14:textId="77777777" w:rsidR="00D40545" w:rsidRDefault="00D40545" w:rsidP="00D40545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14:paraId="23179111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C96F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5DEE7865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rFonts w:eastAsiaTheme="minorEastAsia"/>
                <w:sz w:val="20"/>
                <w:szCs w:val="20"/>
                <w:lang w:val="kk-KZ" w:eastAsia="zh-CN"/>
              </w:rPr>
              <w:t>Д.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DA910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B93A4" w14:textId="77777777" w:rsidR="00D40545" w:rsidRPr="00D31F27" w:rsidRDefault="00D40545" w:rsidP="00D4054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14:paraId="6C7BE9B2" w14:textId="77777777" w:rsidR="00D40545" w:rsidRPr="00D31F27" w:rsidRDefault="00D40545" w:rsidP="00D4054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139E3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ACC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3D09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56DF2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546165C8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FCD6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58047867" w14:textId="77777777" w:rsidR="00D40545" w:rsidRPr="00D31F27" w:rsidRDefault="00D40545" w:rsidP="00D40545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ексикасын</w:t>
            </w:r>
            <w:proofErr w:type="spell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FF61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0FEA9" w14:textId="77777777"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66BBE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0236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AF5EA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90780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14:paraId="2D853AFD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90E9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59E5F9A8" w14:textId="77777777" w:rsidR="00D40545" w:rsidRPr="00D31F27" w:rsidRDefault="00D40545" w:rsidP="00D40545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әдістері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9904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1960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6D28596E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BDD5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6B5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F0EE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B6FF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5363289B" w14:textId="7777777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DA64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5AB3067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салыстыру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әдістері</w:t>
            </w:r>
            <w:proofErr w:type="spellEnd"/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C5D8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D4E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1B6B397A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CBB1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455A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77DE" w14:textId="77777777"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3683F" w14:textId="77777777"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7B2FE9FB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958E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B3ADB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CE55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6680" w14:textId="77777777"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0B3F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A6C6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1A5E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6455E" w14:textId="77777777"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0759599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4348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22028" w14:textId="77777777"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89A3C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1EBCD" w14:textId="77777777"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08FD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5B2DE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BCA24" w14:textId="77777777" w:rsidR="000E7C08" w:rsidRPr="00D31F27" w:rsidRDefault="00881C3F" w:rsidP="004A0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723C" w14:textId="77777777" w:rsidR="000E7C08" w:rsidRPr="00D31F27" w:rsidRDefault="00AB107B" w:rsidP="00282644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14:paraId="0002A9BE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B295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D40545" w:rsidRPr="00D31F27" w14:paraId="2D70360D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8690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14:paraId="23D5000F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FF42C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7151D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1C284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18A6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51D9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6DEDA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72675895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56EE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6DD1C9DE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2896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BB5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69A7B374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4CB8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180B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38BC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5CDC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C6212DC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454B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7B74F6C7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3AC3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2F2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623966C7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B82F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EBF6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0A69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48FE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C4A99A9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72EA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4997518D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көп</w:t>
            </w:r>
            <w:proofErr w:type="spell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мағаналық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6032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2D10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0A28A2EC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EDE9F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5E03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9AA4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61AA" w14:textId="77777777" w:rsidR="00D40545" w:rsidRPr="00D31F27" w:rsidRDefault="00D40545" w:rsidP="00D405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341584AB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DF9B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016D8" w14:textId="77777777" w:rsidR="00D40545" w:rsidRPr="00D31F27" w:rsidRDefault="00D40545" w:rsidP="00D405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5EFE" w14:textId="77777777" w:rsidR="00D40545" w:rsidRPr="00A646CB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204C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39DE5A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3D4E7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49DC" w14:textId="77777777"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D2947" w14:textId="77777777" w:rsidR="00D40545" w:rsidRPr="00D31F27" w:rsidRDefault="00D40545" w:rsidP="00D4054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14:paraId="36C89B53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6FC2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F44EF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14:paraId="51C46E66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C1658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1F42" w14:textId="77777777"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F61964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8F940" w14:textId="77777777"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F0A0E" w14:textId="77777777" w:rsidR="000E7C08" w:rsidRPr="00D31F27" w:rsidRDefault="00881C3F" w:rsidP="004A031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9408" w14:textId="77777777" w:rsidR="000E7C08" w:rsidRPr="00D31F27" w:rsidRDefault="00AB107B" w:rsidP="00282644">
            <w:pPr>
              <w:jc w:val="both"/>
              <w:rPr>
                <w:sz w:val="20"/>
                <w:szCs w:val="20"/>
                <w:lang w:val="kk-KZ"/>
              </w:rPr>
            </w:pPr>
            <w:r w:rsidRPr="00AB107B">
              <w:rPr>
                <w:sz w:val="20"/>
                <w:szCs w:val="20"/>
                <w:lang w:val="kk-KZ" w:eastAsia="zh-CN"/>
              </w:rPr>
              <w:t>Zoom- да бейнедәріс</w:t>
            </w:r>
          </w:p>
        </w:tc>
      </w:tr>
      <w:tr w:rsidR="000E7C08" w:rsidRPr="00D31F27" w14:paraId="3AA010F4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7D45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189CB" w14:textId="77777777"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26C3" w14:textId="77777777"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BD9E" w14:textId="77777777"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4A960168" w14:textId="77777777"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C0D6A8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7F01B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0610" w14:textId="77777777" w:rsidR="000E7C08" w:rsidRPr="00D31F27" w:rsidRDefault="00315B12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6DE1" w14:textId="77777777" w:rsidR="000E7C08" w:rsidRPr="00D31F27" w:rsidRDefault="00282644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1C2FD5C0" w14:textId="7777777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2DAB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735FC878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A8B25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8E57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14:paraId="0EE86DC3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8FA9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F440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1B62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05A2A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08D789E7" w14:textId="7777777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EE14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00E5727A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31F27">
              <w:rPr>
                <w:sz w:val="20"/>
                <w:szCs w:val="20"/>
              </w:rPr>
              <w:t>Гомоморфты</w:t>
            </w:r>
            <w:proofErr w:type="spellEnd"/>
            <w:r w:rsidRPr="00D31F27">
              <w:rPr>
                <w:sz w:val="20"/>
                <w:szCs w:val="20"/>
                <w:lang w:val="kk-KZ"/>
              </w:rPr>
              <w:t xml:space="preserve">  аудармаға</w:t>
            </w:r>
            <w:proofErr w:type="gramEnd"/>
            <w:r w:rsidRPr="00D31F27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55383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B457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14:paraId="7AB03442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1D331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FEB86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B3CA8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2F616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FE2B5B2" w14:textId="7777777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2993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C91D141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59730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5C77C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14:paraId="69D2989E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C48F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6FA6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1B02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DE30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185F231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5AD6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2CE6903F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есімнің</w:t>
            </w:r>
            <w:proofErr w:type="spellEnd"/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885D3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A753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9F36A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C28A9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0BEAC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C03F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46D9800" w14:textId="7777777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893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4589B961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proofErr w:type="spellEnd"/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99322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E5179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86BCC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269B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FCAD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72FB3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5605410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3E20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18F50A80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07ECF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D886B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33B6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7817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F9756" w14:textId="77777777"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DB2E8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5C82" w:rsidRPr="00D31F27" w14:paraId="10D96BE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8B39" w14:textId="77777777"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8C49A" w14:textId="77777777"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18F1" w14:textId="77777777"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BCF5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755A997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F499" w14:textId="77777777"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F8BA4" w14:textId="77777777"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E84C" w14:textId="77777777"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87DA8" w14:textId="77777777"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14:paraId="40A70349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368B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19C3" w14:textId="77777777"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30837" w14:textId="77777777"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ED3DB" w14:textId="77777777"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2.2</w:t>
            </w:r>
          </w:p>
          <w:p w14:paraId="524250D8" w14:textId="77777777"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3F64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0BFC2" w14:textId="77777777"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96CEA" w14:textId="77777777" w:rsidR="005A3885" w:rsidRPr="00D31F27" w:rsidRDefault="00315B12" w:rsidP="005A388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1504" w14:textId="77777777" w:rsidR="005A3885" w:rsidRPr="00D31F27" w:rsidRDefault="00AB107B" w:rsidP="00282644">
            <w:pPr>
              <w:rPr>
                <w:sz w:val="20"/>
                <w:szCs w:val="20"/>
                <w:lang w:val="kk-KZ"/>
              </w:rPr>
            </w:pPr>
            <w:r w:rsidRPr="00AB107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14:paraId="670EB99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D046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583F594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proofErr w:type="spellEnd"/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proofErr w:type="spellEnd"/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11B09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142A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14:paraId="0E3D7EAE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9095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86E2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77561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C594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6B81E62B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0B2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72A2AD55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14:paraId="65E091BC" w14:textId="77777777"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3BCE0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1C694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271BD024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CDA4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A013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E7A52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76A9D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6450FA8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F75B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3C894217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932B6" w14:textId="77777777"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B5F75" w14:textId="77777777"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41EA08B6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CF5AC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B33B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BFEB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859FC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26D5FE0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E38B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172E09B0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75A2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BB9BE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64218B75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F4BF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D3D26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F94B9" w14:textId="77777777"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966B5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55C82" w:rsidRPr="00D31F27" w14:paraId="55DD7CB9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E3471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C936" w14:textId="77777777"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07B1" w14:textId="77777777"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5DA6F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B899296" w14:textId="77777777"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8285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1163D" w14:textId="77777777"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E78C" w14:textId="77777777"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5A0FB" w14:textId="77777777"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14:paraId="4D7EAAA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A03F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6D58" w14:textId="77777777" w:rsidR="005A3885" w:rsidRPr="00D31F27" w:rsidRDefault="005A3885" w:rsidP="005A3885">
            <w:pPr>
              <w:rPr>
                <w:sz w:val="20"/>
                <w:szCs w:val="20"/>
              </w:rPr>
            </w:pPr>
            <w:proofErr w:type="gramStart"/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D31F27">
              <w:rPr>
                <w:b/>
                <w:sz w:val="20"/>
                <w:szCs w:val="20"/>
              </w:rPr>
              <w:t xml:space="preserve"> </w:t>
            </w:r>
            <w:r w:rsidR="008C5ACB" w:rsidRPr="00D31F27">
              <w:rPr>
                <w:sz w:val="20"/>
                <w:szCs w:val="20"/>
              </w:rPr>
              <w:t>«</w:t>
            </w:r>
            <w:proofErr w:type="spellStart"/>
            <w:r w:rsidR="00F536CA" w:rsidRPr="00D31F27">
              <w:rPr>
                <w:sz w:val="20"/>
                <w:szCs w:val="20"/>
              </w:rPr>
              <w:t>Қысқарған</w:t>
            </w:r>
            <w:proofErr w:type="spellEnd"/>
            <w:r w:rsidR="00F536CA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F536CA" w:rsidRPr="00D31F27">
              <w:rPr>
                <w:sz w:val="20"/>
                <w:szCs w:val="20"/>
              </w:rPr>
              <w:t>сөз</w:t>
            </w:r>
            <w:proofErr w:type="spellEnd"/>
            <w:r w:rsidR="00F536CA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F536CA" w:rsidRPr="00D31F27">
              <w:rPr>
                <w:sz w:val="20"/>
                <w:szCs w:val="20"/>
              </w:rPr>
              <w:t>аудармасы</w:t>
            </w:r>
            <w:r w:rsidR="008C5ACB" w:rsidRPr="00D31F27">
              <w:rPr>
                <w:sz w:val="20"/>
                <w:szCs w:val="20"/>
              </w:rPr>
              <w:t>»реферат</w:t>
            </w:r>
            <w:proofErr w:type="spellEnd"/>
            <w:r w:rsidR="008C5ACB" w:rsidRPr="00D31F27">
              <w:rPr>
                <w:sz w:val="20"/>
                <w:szCs w:val="20"/>
              </w:rPr>
              <w:t xml:space="preserve"> </w:t>
            </w:r>
            <w:proofErr w:type="spellStart"/>
            <w:r w:rsidR="008C5ACB" w:rsidRPr="00D31F27">
              <w:rPr>
                <w:sz w:val="20"/>
                <w:szCs w:val="20"/>
              </w:rPr>
              <w:t>жазыу</w:t>
            </w:r>
            <w:proofErr w:type="spellEnd"/>
          </w:p>
          <w:p w14:paraId="5FF5CEB7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82528" w14:textId="77777777"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67833" w14:textId="77777777"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225A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8D134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E9122" w14:textId="77777777" w:rsidR="005A3885" w:rsidRPr="00D31F27" w:rsidRDefault="00315B12" w:rsidP="005A38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85A4" w14:textId="77777777"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proofErr w:type="spellStart"/>
            <w:r w:rsidRPr="00282644">
              <w:rPr>
                <w:sz w:val="20"/>
                <w:szCs w:val="20"/>
              </w:rPr>
              <w:t>Жзбаша</w:t>
            </w:r>
            <w:proofErr w:type="spellEnd"/>
          </w:p>
          <w:p w14:paraId="535DB892" w14:textId="77777777"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 xml:space="preserve">СДО </w:t>
            </w:r>
            <w:proofErr w:type="spellStart"/>
            <w:r w:rsidRPr="00282644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825D61" w:rsidRPr="00D31F27" w14:paraId="68C72A6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CA6B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61BE0" w14:textId="77777777"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3245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6F5C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2BF604A6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2142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1A95C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F3BB" w14:textId="77777777" w:rsidR="00825D61" w:rsidRPr="00D31F27" w:rsidRDefault="00315B12" w:rsidP="00825D61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2773" w14:textId="77777777" w:rsidR="00825D61" w:rsidRPr="00D31F27" w:rsidRDefault="00AB107B" w:rsidP="00EC3155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 xml:space="preserve">Zoom-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1AEC451B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E55A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7F727F4A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32AA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9C77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72FA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9F4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4B21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03A2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01F7DA1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DBD2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7BB4FE46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BAE5A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C9454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327FE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20E12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2975E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5A7ED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E1D6C2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21B1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21543BA7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13090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0D54F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41F19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F566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1270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817FE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0357149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D7D4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</w:tcPr>
          <w:p w14:paraId="05C6BAC2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Еліктеуіштердің</w:t>
            </w:r>
            <w:proofErr w:type="spellEnd"/>
            <w:r w:rsidRPr="00D31F27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  <w:lang w:eastAsia="zh-CN"/>
              </w:rPr>
              <w:t>аударылу</w:t>
            </w:r>
            <w:proofErr w:type="spellEnd"/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756AE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1F83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4F56B74F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33FEB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7FBA0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D207D" w14:textId="77777777"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41C86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1B08261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1C35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CE2F1" w14:textId="77777777" w:rsidR="00D40545" w:rsidRPr="00D31F27" w:rsidRDefault="00D40545" w:rsidP="00D405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</w:t>
            </w:r>
            <w:r w:rsidR="00AB107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Ж </w:t>
            </w:r>
            <w:r w:rsidR="00AB107B" w:rsidRPr="00B5322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E82F" w14:textId="77777777"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0221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08886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26309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0864" w14:textId="77777777" w:rsidR="00D40545" w:rsidRDefault="00D40545" w:rsidP="00D4054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4C00A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Zoom- да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25D61" w:rsidRPr="00D31F27" w14:paraId="7BB0E15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F2E7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5F82" w14:textId="77777777" w:rsidR="00825D61" w:rsidRPr="00D31F27" w:rsidRDefault="00825D61" w:rsidP="00315B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Жаңа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сөздерің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аударылуы</w:t>
            </w:r>
            <w:proofErr w:type="spell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әдістері»реферат</w:t>
            </w:r>
            <w:proofErr w:type="spellEnd"/>
            <w:proofErr w:type="gramEnd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жазы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E508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1F7A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62EA4E4E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EF03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1669" w14:textId="77777777" w:rsidR="00825D61" w:rsidRPr="00315B12" w:rsidRDefault="00315B12" w:rsidP="00825D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AF8F" w14:textId="77777777" w:rsidR="00825D61" w:rsidRPr="00315B12" w:rsidRDefault="00315B12" w:rsidP="00825D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CCB3" w14:textId="77777777" w:rsidR="00825D61" w:rsidRPr="00D31F27" w:rsidRDefault="00AB107B" w:rsidP="00282644">
            <w:pPr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 xml:space="preserve">Zoom-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14D5AD7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B408" w14:textId="77777777"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07816B81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EA1D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3217D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14:paraId="1658B924" w14:textId="77777777"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34FF3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0E1F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83DF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8B5DC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411A890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6678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0747000F" w14:textId="77777777"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9F998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91442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B1239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70447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BDD19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E08F6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5C881CD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AC35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6B663ED9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6039E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96BF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4E8C4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76B4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0A684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0E899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25F0215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FCE8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28E12ED8" w14:textId="77777777"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D31F27">
              <w:rPr>
                <w:sz w:val="20"/>
                <w:szCs w:val="20"/>
              </w:rPr>
              <w:t>ехнологиялық</w:t>
            </w:r>
            <w:proofErr w:type="spellEnd"/>
            <w:r w:rsidRPr="00D31F27">
              <w:rPr>
                <w:sz w:val="20"/>
                <w:szCs w:val="20"/>
              </w:rPr>
              <w:t xml:space="preserve">  </w:t>
            </w:r>
            <w:proofErr w:type="spellStart"/>
            <w:r w:rsidRPr="00D31F27">
              <w:rPr>
                <w:sz w:val="20"/>
                <w:szCs w:val="20"/>
              </w:rPr>
              <w:t>сөздерді</w:t>
            </w:r>
            <w:proofErr w:type="spellEnd"/>
            <w:r w:rsidRPr="00D31F27">
              <w:rPr>
                <w:sz w:val="20"/>
                <w:szCs w:val="20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ED0EF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5111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CD6C2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7CBA8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DD8C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C24E5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2BD266B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9ACB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180B2575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</w:rPr>
              <w:t>Жер</w:t>
            </w:r>
            <w:proofErr w:type="spellEnd"/>
            <w:r w:rsidRPr="00D31F27">
              <w:rPr>
                <w:sz w:val="20"/>
                <w:szCs w:val="20"/>
              </w:rPr>
              <w:t xml:space="preserve"> су </w:t>
            </w:r>
            <w:proofErr w:type="spellStart"/>
            <w:proofErr w:type="gramStart"/>
            <w:r w:rsidRPr="00D31F27">
              <w:rPr>
                <w:sz w:val="20"/>
                <w:szCs w:val="20"/>
              </w:rPr>
              <w:t>атауларының</w:t>
            </w:r>
            <w:proofErr w:type="spellEnd"/>
            <w:r w:rsidRPr="00D31F27">
              <w:rPr>
                <w:sz w:val="20"/>
                <w:szCs w:val="20"/>
              </w:rPr>
              <w:t xml:space="preserve">  </w:t>
            </w:r>
            <w:proofErr w:type="spellStart"/>
            <w:r w:rsidRPr="00D31F27">
              <w:rPr>
                <w:sz w:val="20"/>
                <w:szCs w:val="20"/>
              </w:rPr>
              <w:t>аудару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8A675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6D61C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0B089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52BB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BD68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200B8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0545" w:rsidRPr="00D31F27" w14:paraId="757A681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5198" w14:textId="77777777" w:rsidR="00D40545" w:rsidRPr="00D31F27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3D8FE06" w14:textId="77777777" w:rsidR="00D40545" w:rsidRPr="00D31F27" w:rsidRDefault="00D40545" w:rsidP="00D40545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31F27">
              <w:rPr>
                <w:sz w:val="20"/>
                <w:szCs w:val="20"/>
              </w:rPr>
              <w:t>Қалалар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елді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мекендер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атауының</w:t>
            </w:r>
            <w:proofErr w:type="spellEnd"/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аударылуы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602CC" w14:textId="77777777"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6250C" w14:textId="77777777"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82E81" w14:textId="77777777"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CC8FA" w14:textId="77777777"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70EEA" w14:textId="77777777"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3F6A8" w14:textId="77777777"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F2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25D61" w:rsidRPr="00D31F27" w14:paraId="000ADD4B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2B1F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B2C57" w14:textId="77777777"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AB107B" w:rsidRPr="00B5322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C49E" w14:textId="77777777"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D862" w14:textId="77777777"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4B111286" w14:textId="77777777"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803C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46AAB" w14:textId="77777777"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F90B" w14:textId="77777777"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AC316" w14:textId="77777777" w:rsidR="00825D61" w:rsidRPr="00D31F27" w:rsidRDefault="00AB107B" w:rsidP="00282644">
            <w:pPr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  <w:lang w:val="en-US"/>
              </w:rPr>
              <w:t xml:space="preserve">Zoom- </w:t>
            </w:r>
            <w:proofErr w:type="spellStart"/>
            <w:r w:rsidRPr="00AB107B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AB10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107B">
              <w:rPr>
                <w:sz w:val="20"/>
                <w:szCs w:val="20"/>
                <w:lang w:val="en-US"/>
              </w:rPr>
              <w:t>бейнедәріс</w:t>
            </w:r>
            <w:proofErr w:type="spellEnd"/>
          </w:p>
        </w:tc>
      </w:tr>
      <w:tr w:rsidR="005A3885" w:rsidRPr="00D31F27" w14:paraId="63322C93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3680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FA570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AB878" w14:textId="77777777"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393F6" w14:textId="77777777"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F8F8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F0933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0D1D4" w14:textId="77777777"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85DC" w14:textId="77777777" w:rsidR="005A3885" w:rsidRPr="00D31F27" w:rsidRDefault="00AB107B" w:rsidP="00EC3155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 xml:space="preserve">Zoom-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14:paraId="449966E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F393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0FEA7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64BF8" w14:textId="77777777"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D5A3D" w14:textId="77777777"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946D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9F144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851C" w14:textId="77777777"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460FB" w14:textId="77777777" w:rsidR="005A3885" w:rsidRPr="00D31F27" w:rsidRDefault="00AB107B" w:rsidP="00EC3155">
            <w:pPr>
              <w:jc w:val="both"/>
              <w:rPr>
                <w:sz w:val="20"/>
                <w:szCs w:val="20"/>
              </w:rPr>
            </w:pPr>
            <w:r w:rsidRPr="00AB107B">
              <w:rPr>
                <w:sz w:val="20"/>
                <w:szCs w:val="20"/>
              </w:rPr>
              <w:t xml:space="preserve">Zoom- да </w:t>
            </w:r>
            <w:proofErr w:type="spellStart"/>
            <w:r w:rsidRPr="00AB107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A3885" w:rsidRPr="00D31F27" w14:paraId="4270B77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DB76F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2FF68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09B4" w14:textId="77777777"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1ED3" w14:textId="77777777"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55BA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E8893" w14:textId="77777777"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A5E98" w14:textId="77777777"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DC57" w14:textId="77777777"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14:paraId="793B4378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p w14:paraId="71983A5E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</w:t>
      </w:r>
      <w:proofErr w:type="spellStart"/>
      <w:r w:rsidRPr="00D31F27">
        <w:rPr>
          <w:sz w:val="20"/>
          <w:szCs w:val="20"/>
        </w:rPr>
        <w:t>өзін-өзі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тексеру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үшін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сұрақтар</w:t>
      </w:r>
      <w:proofErr w:type="spellEnd"/>
      <w:r w:rsidRPr="00D31F27">
        <w:rPr>
          <w:sz w:val="20"/>
          <w:szCs w:val="20"/>
        </w:rPr>
        <w:t xml:space="preserve">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14:paraId="78041803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14:paraId="501A32A2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8156152" w14:textId="77777777"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74352EC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CD0C9D4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30DB964B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732191A3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69DD049C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5F06D22D" w14:textId="77777777"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</w:t>
      </w:r>
      <w:proofErr w:type="spellStart"/>
      <w:r w:rsidR="00FD5103" w:rsidRPr="00D31F27">
        <w:rPr>
          <w:sz w:val="20"/>
          <w:szCs w:val="20"/>
        </w:rPr>
        <w:t>Палтөре</w:t>
      </w:r>
      <w:proofErr w:type="spellEnd"/>
      <w:r w:rsidR="00FD5103" w:rsidRPr="00D31F27">
        <w:rPr>
          <w:sz w:val="20"/>
          <w:szCs w:val="20"/>
        </w:rPr>
        <w:t>. Ы.М.</w:t>
      </w:r>
    </w:p>
    <w:p w14:paraId="23B9EBB4" w14:textId="77777777" w:rsidR="00FD5103" w:rsidRPr="00D31F27" w:rsidRDefault="00FD5103" w:rsidP="00FD5103">
      <w:pPr>
        <w:jc w:val="both"/>
        <w:rPr>
          <w:sz w:val="20"/>
          <w:szCs w:val="20"/>
        </w:rPr>
      </w:pPr>
    </w:p>
    <w:p w14:paraId="2E942CB0" w14:textId="77777777" w:rsidR="00FD5103" w:rsidRPr="00D31F27" w:rsidRDefault="00FD5103" w:rsidP="00FD5103">
      <w:pPr>
        <w:jc w:val="both"/>
        <w:rPr>
          <w:sz w:val="20"/>
          <w:szCs w:val="20"/>
        </w:rPr>
      </w:pPr>
      <w:proofErr w:type="spellStart"/>
      <w:r w:rsidRPr="00D31F27">
        <w:rPr>
          <w:sz w:val="20"/>
          <w:szCs w:val="20"/>
        </w:rPr>
        <w:t>Факультеттің</w:t>
      </w:r>
      <w:proofErr w:type="spellEnd"/>
      <w:r w:rsidRPr="00D31F27">
        <w:rPr>
          <w:sz w:val="20"/>
          <w:szCs w:val="20"/>
        </w:rPr>
        <w:t xml:space="preserve"> </w:t>
      </w:r>
      <w:proofErr w:type="spellStart"/>
      <w:r w:rsidRPr="00D31F27">
        <w:rPr>
          <w:sz w:val="20"/>
          <w:szCs w:val="20"/>
        </w:rPr>
        <w:t>әдістемелік</w:t>
      </w:r>
      <w:proofErr w:type="spellEnd"/>
      <w:r w:rsidRPr="00D31F27">
        <w:rPr>
          <w:sz w:val="20"/>
          <w:szCs w:val="20"/>
        </w:rPr>
        <w:t>____________________</w:t>
      </w:r>
      <w:r w:rsidR="001E0180" w:rsidRPr="001E0180">
        <w:rPr>
          <w:sz w:val="20"/>
          <w:szCs w:val="20"/>
          <w:lang w:val="kk-KZ"/>
        </w:rPr>
        <w:t xml:space="preserve"> </w:t>
      </w:r>
      <w:r w:rsidR="001E0180">
        <w:rPr>
          <w:sz w:val="20"/>
          <w:szCs w:val="20"/>
          <w:lang w:val="kk-KZ"/>
        </w:rPr>
        <w:t>Боранбаева А</w:t>
      </w:r>
    </w:p>
    <w:p w14:paraId="05831CAE" w14:textId="77777777"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proofErr w:type="spellStart"/>
      <w:r w:rsidR="00CA163A" w:rsidRPr="00D31F27">
        <w:rPr>
          <w:sz w:val="20"/>
          <w:szCs w:val="20"/>
        </w:rPr>
        <w:t>кеңес</w:t>
      </w:r>
      <w:proofErr w:type="spellEnd"/>
      <w:r w:rsidR="00CA163A" w:rsidRPr="00D31F27">
        <w:rPr>
          <w:sz w:val="20"/>
          <w:szCs w:val="20"/>
        </w:rPr>
        <w:t xml:space="preserve"> </w:t>
      </w:r>
      <w:proofErr w:type="spellStart"/>
      <w:r w:rsidR="00CA163A" w:rsidRPr="00D31F27">
        <w:rPr>
          <w:sz w:val="20"/>
          <w:szCs w:val="20"/>
        </w:rPr>
        <w:t>төрайымы</w:t>
      </w:r>
      <w:proofErr w:type="spellEnd"/>
    </w:p>
    <w:p w14:paraId="11EFF04B" w14:textId="77777777"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Кафедра </w:t>
      </w:r>
      <w:proofErr w:type="spellStart"/>
      <w:r w:rsidRPr="00D31F27">
        <w:rPr>
          <w:sz w:val="20"/>
          <w:szCs w:val="20"/>
        </w:rPr>
        <w:t>меңгерушісі</w:t>
      </w:r>
      <w:proofErr w:type="spellEnd"/>
      <w:r w:rsidRPr="00D31F27">
        <w:rPr>
          <w:sz w:val="20"/>
          <w:szCs w:val="20"/>
        </w:rPr>
        <w:t xml:space="preserve"> _______________________</w:t>
      </w:r>
      <w:proofErr w:type="spellStart"/>
      <w:r w:rsidRPr="00D31F27">
        <w:rPr>
          <w:sz w:val="20"/>
          <w:szCs w:val="20"/>
        </w:rPr>
        <w:t>Оразақынқызы</w:t>
      </w:r>
      <w:proofErr w:type="spellEnd"/>
      <w:r w:rsidRPr="00D31F27">
        <w:rPr>
          <w:sz w:val="20"/>
          <w:szCs w:val="20"/>
        </w:rPr>
        <w:t xml:space="preserve"> Ф.</w:t>
      </w:r>
    </w:p>
    <w:p w14:paraId="3CE21FC0" w14:textId="77777777" w:rsidR="00FD5103" w:rsidRPr="00D31F27" w:rsidRDefault="00FD5103" w:rsidP="00FD5103">
      <w:pPr>
        <w:jc w:val="both"/>
        <w:rPr>
          <w:sz w:val="20"/>
          <w:szCs w:val="20"/>
        </w:rPr>
      </w:pPr>
    </w:p>
    <w:p w14:paraId="49E8CC8F" w14:textId="77777777"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proofErr w:type="spellStart"/>
      <w:r w:rsidRPr="00D31F27">
        <w:rPr>
          <w:sz w:val="20"/>
          <w:szCs w:val="20"/>
        </w:rPr>
        <w:t>Дәріскер</w:t>
      </w:r>
      <w:proofErr w:type="spellEnd"/>
      <w:r w:rsidRPr="00D31F27">
        <w:rPr>
          <w:sz w:val="20"/>
          <w:szCs w:val="20"/>
        </w:rPr>
        <w:t xml:space="preserve"> _______________________   </w:t>
      </w:r>
      <w:proofErr w:type="spellStart"/>
      <w:r w:rsidRPr="00D31F27">
        <w:rPr>
          <w:sz w:val="20"/>
          <w:szCs w:val="20"/>
        </w:rPr>
        <w:t>Маулет.Б</w:t>
      </w:r>
      <w:proofErr w:type="spellEnd"/>
      <w:r w:rsidRPr="00D31F27">
        <w:rPr>
          <w:sz w:val="20"/>
          <w:szCs w:val="20"/>
        </w:rPr>
        <w:t>.</w:t>
      </w:r>
    </w:p>
    <w:p w14:paraId="02FC728E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29C35494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459084F0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5448CD7E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0800409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CBB280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2FAF3A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0620B1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C5108E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BCFDE6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0934CA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F0E14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CFF8AF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282AB6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9F5D70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746486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E53BD9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9CB8C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0694DE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2DDBBA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74ECE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B04D3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D8E991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293A8A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5B8CE7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DD5FBA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525287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D8F1B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0BB5C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A4A5B6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1A167C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16B30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9DEF1C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8EF32CC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B7C701C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E5BE4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BC0CCE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E80CAF2" w14:textId="77777777" w:rsidR="000E7C08" w:rsidRPr="00D31F27" w:rsidRDefault="000E7C08" w:rsidP="000E7C08">
      <w:pPr>
        <w:rPr>
          <w:sz w:val="20"/>
          <w:szCs w:val="20"/>
        </w:rPr>
      </w:pPr>
    </w:p>
    <w:p w14:paraId="2DF6A5BE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20D9" w14:textId="77777777" w:rsidR="002C55E1" w:rsidRDefault="002C55E1" w:rsidP="002864ED">
      <w:r>
        <w:separator/>
      </w:r>
    </w:p>
  </w:endnote>
  <w:endnote w:type="continuationSeparator" w:id="0">
    <w:p w14:paraId="1EF298C9" w14:textId="77777777" w:rsidR="002C55E1" w:rsidRDefault="002C55E1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516F" w14:textId="77777777" w:rsidR="002C55E1" w:rsidRDefault="002C55E1" w:rsidP="002864ED">
      <w:r>
        <w:separator/>
      </w:r>
    </w:p>
  </w:footnote>
  <w:footnote w:type="continuationSeparator" w:id="0">
    <w:p w14:paraId="634AD5C1" w14:textId="77777777" w:rsidR="002C55E1" w:rsidRDefault="002C55E1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58"/>
    <w:rsid w:val="000251ED"/>
    <w:rsid w:val="000B6671"/>
    <w:rsid w:val="000E7C08"/>
    <w:rsid w:val="00116094"/>
    <w:rsid w:val="00137A54"/>
    <w:rsid w:val="00161820"/>
    <w:rsid w:val="001B2505"/>
    <w:rsid w:val="001E0180"/>
    <w:rsid w:val="001E4D3C"/>
    <w:rsid w:val="00210152"/>
    <w:rsid w:val="00217C10"/>
    <w:rsid w:val="00240AF9"/>
    <w:rsid w:val="0026422A"/>
    <w:rsid w:val="00282644"/>
    <w:rsid w:val="002864ED"/>
    <w:rsid w:val="00297D23"/>
    <w:rsid w:val="002A530F"/>
    <w:rsid w:val="002C55E1"/>
    <w:rsid w:val="002E1F28"/>
    <w:rsid w:val="002F5F5B"/>
    <w:rsid w:val="00315B12"/>
    <w:rsid w:val="0033388D"/>
    <w:rsid w:val="00364D45"/>
    <w:rsid w:val="00382C73"/>
    <w:rsid w:val="0038399A"/>
    <w:rsid w:val="004047D8"/>
    <w:rsid w:val="00430C7E"/>
    <w:rsid w:val="004A031A"/>
    <w:rsid w:val="004E44E3"/>
    <w:rsid w:val="00527447"/>
    <w:rsid w:val="00537058"/>
    <w:rsid w:val="00594B33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D0B9D"/>
    <w:rsid w:val="006E7EE9"/>
    <w:rsid w:val="00761659"/>
    <w:rsid w:val="00825D61"/>
    <w:rsid w:val="008503AD"/>
    <w:rsid w:val="00875FA0"/>
    <w:rsid w:val="00881C3F"/>
    <w:rsid w:val="008C5ACB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10FAC"/>
    <w:rsid w:val="00A51C6A"/>
    <w:rsid w:val="00A57475"/>
    <w:rsid w:val="00A646CB"/>
    <w:rsid w:val="00A70E5F"/>
    <w:rsid w:val="00A75331"/>
    <w:rsid w:val="00AB0BD7"/>
    <w:rsid w:val="00AB107B"/>
    <w:rsid w:val="00AC5CAC"/>
    <w:rsid w:val="00AF13EE"/>
    <w:rsid w:val="00B24270"/>
    <w:rsid w:val="00B32482"/>
    <w:rsid w:val="00B53228"/>
    <w:rsid w:val="00B720C5"/>
    <w:rsid w:val="00B86FEF"/>
    <w:rsid w:val="00B87D91"/>
    <w:rsid w:val="00BE716E"/>
    <w:rsid w:val="00BF0CB0"/>
    <w:rsid w:val="00C2038D"/>
    <w:rsid w:val="00C55C82"/>
    <w:rsid w:val="00CA163A"/>
    <w:rsid w:val="00CE5AB0"/>
    <w:rsid w:val="00D31F27"/>
    <w:rsid w:val="00D40545"/>
    <w:rsid w:val="00DA02B4"/>
    <w:rsid w:val="00DB1604"/>
    <w:rsid w:val="00DB541F"/>
    <w:rsid w:val="00DB7A93"/>
    <w:rsid w:val="00DF561A"/>
    <w:rsid w:val="00E004F4"/>
    <w:rsid w:val="00E20A1D"/>
    <w:rsid w:val="00E3304D"/>
    <w:rsid w:val="00E34DE1"/>
    <w:rsid w:val="00E364E6"/>
    <w:rsid w:val="00E51B81"/>
    <w:rsid w:val="00E560F2"/>
    <w:rsid w:val="00E677E6"/>
    <w:rsid w:val="00EB4EBD"/>
    <w:rsid w:val="00EC3155"/>
    <w:rsid w:val="00F47B71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EE80"/>
  <w15:docId w15:val="{AEFC5F89-7CF3-4252-A92B-77386840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2021-08-15T10:26:00Z</dcterms:created>
  <dcterms:modified xsi:type="dcterms:W3CDTF">2021-08-15T13:03:00Z</dcterms:modified>
</cp:coreProperties>
</file>